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12" w:rsidRDefault="00C75C77" w:rsidP="004A7148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Тема:</w:t>
      </w:r>
      <w:r w:rsidR="00D01812" w:rsidRPr="00D018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1812" w:rsidRPr="00D01812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«Морфологический разбор частицы</w:t>
      </w:r>
      <w:r w:rsidR="00D01812" w:rsidRPr="00D018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C75C77" w:rsidRPr="003D3569" w:rsidRDefault="00C75C77" w:rsidP="00C75C77">
      <w:pPr>
        <w:pStyle w:val="a4"/>
        <w:numPr>
          <w:ilvl w:val="0"/>
          <w:numId w:val="1"/>
        </w:num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D3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Организациооный</w:t>
      </w:r>
      <w:proofErr w:type="spellEnd"/>
      <w:r w:rsidRPr="003D3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момент.</w:t>
      </w:r>
    </w:p>
    <w:p w:rsidR="00C75C77" w:rsidRPr="003D3569" w:rsidRDefault="00C75C77" w:rsidP="004A7148">
      <w:pPr>
        <w:pStyle w:val="a4"/>
        <w:numPr>
          <w:ilvl w:val="0"/>
          <w:numId w:val="1"/>
        </w:num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Актуализация прежних знаний.</w:t>
      </w:r>
    </w:p>
    <w:p w:rsidR="00D01812" w:rsidRPr="004A7148" w:rsidRDefault="004A7148" w:rsidP="00C75C77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D01812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диктант с грамматическими заданиями (обозначить главные слова в словосочетаниях).</w:t>
      </w:r>
    </w:p>
    <w:p w:rsidR="00C75C77" w:rsidRPr="004A7148" w:rsidRDefault="00D01812" w:rsidP="00C75C77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Праздничный вечер, напряженная тишина, бежала ручьем, метался золотым стражем, плясал неутомимо, плыла бесшумно, подняв брови, не плясала, а рассказывала что-то, колеблется нерешительно, засияло улыбкой, закружился вихрем, становилась мила,</w:t>
      </w:r>
      <w:r w:rsidR="00C75C77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чудесное возвращение к юности.</w:t>
      </w:r>
      <w:proofErr w:type="gramEnd"/>
    </w:p>
    <w:p w:rsidR="00C75C77" w:rsidRPr="004A7148" w:rsidRDefault="004A7148" w:rsidP="00C75C77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C75C77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нтаксический разбор предложения:</w:t>
      </w:r>
    </w:p>
    <w:p w:rsidR="00D01812" w:rsidRPr="004A7148" w:rsidRDefault="00D01812" w:rsidP="004A7148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деда не было дома, все обитател</w:t>
      </w:r>
      <w:r w:rsidR="004A7148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собирались вечером у самовара.</w:t>
      </w:r>
    </w:p>
    <w:p w:rsidR="004A7148" w:rsidRPr="00D01812" w:rsidRDefault="004A7148" w:rsidP="004A7148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выполнить морфемный и словообразовательный разбор слова «самовара».</w:t>
      </w:r>
    </w:p>
    <w:p w:rsidR="00D01812" w:rsidRPr="003D3569" w:rsidRDefault="00D01812" w:rsidP="00C75C77">
      <w:pPr>
        <w:pStyle w:val="a4"/>
        <w:numPr>
          <w:ilvl w:val="0"/>
          <w:numId w:val="1"/>
        </w:numPr>
        <w:shd w:val="clear" w:color="auto" w:fill="E4EDC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Объяснение новой темы.</w:t>
      </w:r>
    </w:p>
    <w:p w:rsidR="00C75C77" w:rsidRPr="004A7148" w:rsidRDefault="00C75C77" w:rsidP="004A7148">
      <w:pPr>
        <w:shd w:val="clear" w:color="auto" w:fill="E4EDC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Записываем тему урока в тетрадь </w:t>
      </w: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Морфологический разбор частицы», </w:t>
      </w:r>
      <w:r w:rsidR="004A7148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ознакомиться с </w:t>
      </w: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70 с.172-173</w:t>
      </w:r>
      <w:r w:rsidR="004A7148"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A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5C77" w:rsidRPr="00C75C77" w:rsidRDefault="00C75C77" w:rsidP="004A7148">
      <w:pPr>
        <w:pStyle w:val="a4"/>
        <w:shd w:val="clear" w:color="auto" w:fill="E4EDC2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683565" cy="2574234"/>
            <wp:effectExtent l="0" t="0" r="2540" b="0"/>
            <wp:docPr id="1" name="Рисунок 1" descr="C:\Users\Елена\Desktop\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lide_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16" cy="25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12" w:rsidRPr="00D01812" w:rsidRDefault="00D01812" w:rsidP="004A7148">
      <w:pPr>
        <w:shd w:val="clear" w:color="auto" w:fill="E4EDC2"/>
        <w:spacing w:after="0" w:line="240" w:lineRule="auto"/>
        <w:ind w:left="142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разбора морфологической частицы.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разбора.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Часть речи.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Разряд.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— частица.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Доп. значение восклицания.</w:t>
      </w:r>
    </w:p>
    <w:p w:rsidR="00D01812" w:rsidRPr="00D01812" w:rsidRDefault="00D01812" w:rsidP="00D01812">
      <w:pPr>
        <w:shd w:val="clear" w:color="auto" w:fill="E4EDC2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1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Модальная.</w:t>
      </w:r>
    </w:p>
    <w:p w:rsidR="00D01812" w:rsidRPr="003D3569" w:rsidRDefault="00D01812" w:rsidP="00C75C77">
      <w:pPr>
        <w:pStyle w:val="a4"/>
        <w:numPr>
          <w:ilvl w:val="0"/>
          <w:numId w:val="1"/>
        </w:numPr>
        <w:shd w:val="clear" w:color="auto" w:fill="E4EDC2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Закрепление разбора.</w:t>
      </w:r>
    </w:p>
    <w:p w:rsidR="00362324" w:rsidRPr="003D3569" w:rsidRDefault="00362324" w:rsidP="00362324">
      <w:pPr>
        <w:pStyle w:val="a4"/>
        <w:shd w:val="clear" w:color="auto" w:fill="E4EDC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Задание: </w:t>
      </w:r>
    </w:p>
    <w:p w:rsidR="00362324" w:rsidRPr="003D3569" w:rsidRDefault="00362324" w:rsidP="00362324">
      <w:pPr>
        <w:pStyle w:val="a4"/>
        <w:numPr>
          <w:ilvl w:val="0"/>
          <w:numId w:val="12"/>
        </w:numPr>
        <w:shd w:val="clear" w:color="auto" w:fill="E4EDC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списать, выполнить морфологический разбор частиц</w:t>
      </w:r>
      <w:r w:rsidR="004A7148"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(ли,</w:t>
      </w:r>
      <w:r w:rsid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же);</w:t>
      </w:r>
    </w:p>
    <w:p w:rsidR="00362324" w:rsidRPr="003D3569" w:rsidRDefault="00362324" w:rsidP="004A7148">
      <w:pPr>
        <w:pStyle w:val="a4"/>
        <w:numPr>
          <w:ilvl w:val="0"/>
          <w:numId w:val="12"/>
        </w:numPr>
        <w:shd w:val="clear" w:color="auto" w:fill="E4EDC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фонетический разбор слова «всё»</w:t>
      </w:r>
      <w:r w:rsidR="004A7148" w:rsidRPr="003D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324" w:rsidRPr="003D3569" w:rsidRDefault="00362324" w:rsidP="00362324">
      <w:pPr>
        <w:pStyle w:val="a3"/>
      </w:pPr>
      <w:r w:rsidRPr="003D3569">
        <w:t>1.Дава</w:t>
      </w:r>
      <w:proofErr w:type="gramStart"/>
      <w:r w:rsidRPr="003D3569">
        <w:t>й(</w:t>
      </w:r>
      <w:proofErr w:type="gramEnd"/>
      <w:r w:rsidRPr="003D3569">
        <w:t>ка) выйдем на воздух там поговорим. 2.Ночь(ли) день(ли) - всё ликует всё кругом звенит весною. 3.Родное село всё то(же) и радостно стало так(же) как в детстве. 4.Небо то(же) было тёмным луны так(же) ещё (не)было. 5.Что(бы) ты (ни)сказал я соглашусь. 6.Мне(то) (не)чего сегодня терять потеряет кт</w:t>
      </w:r>
      <w:proofErr w:type="gramStart"/>
      <w:r w:rsidRPr="003D3569">
        <w:t>о(</w:t>
      </w:r>
      <w:proofErr w:type="gramEnd"/>
      <w:r w:rsidRPr="003D3569">
        <w:t>то) другой</w:t>
      </w:r>
      <w:r w:rsidR="003D3569" w:rsidRPr="003D3569">
        <w:t>.</w:t>
      </w:r>
    </w:p>
    <w:p w:rsidR="00D01812" w:rsidRPr="003D3569" w:rsidRDefault="00362324" w:rsidP="003D3569">
      <w:pPr>
        <w:pStyle w:val="a4"/>
        <w:numPr>
          <w:ilvl w:val="0"/>
          <w:numId w:val="1"/>
        </w:numPr>
        <w:shd w:val="clear" w:color="auto" w:fill="E4EDC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</w:t>
      </w:r>
      <w:r w:rsidR="00D01812" w:rsidRPr="003D3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ие:</w:t>
      </w:r>
      <w:r w:rsidR="00D01812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п.70, </w:t>
      </w:r>
      <w:r w:rsidR="004A7148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упр.№427 </w:t>
      </w:r>
      <w:r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 частицы</w:t>
      </w:r>
      <w:r w:rsidR="004A7148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4A7148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7148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«всё»</w:t>
      </w:r>
      <w:r w:rsidR="003D3569" w:rsidRPr="003D35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01812" w:rsidRPr="003D3569" w:rsidSect="003623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7DE"/>
    <w:multiLevelType w:val="hybridMultilevel"/>
    <w:tmpl w:val="E564F4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6A6A48"/>
    <w:multiLevelType w:val="multilevel"/>
    <w:tmpl w:val="42B0EF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36570"/>
    <w:multiLevelType w:val="multilevel"/>
    <w:tmpl w:val="9DC61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05079"/>
    <w:multiLevelType w:val="multilevel"/>
    <w:tmpl w:val="D56E75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1222BD"/>
    <w:multiLevelType w:val="multilevel"/>
    <w:tmpl w:val="B47A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46286"/>
    <w:multiLevelType w:val="multilevel"/>
    <w:tmpl w:val="CEA40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B81929"/>
    <w:multiLevelType w:val="multilevel"/>
    <w:tmpl w:val="F4921D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B4545C"/>
    <w:multiLevelType w:val="multilevel"/>
    <w:tmpl w:val="332ED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8E0ECF"/>
    <w:multiLevelType w:val="multilevel"/>
    <w:tmpl w:val="B57273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A3F7D"/>
    <w:multiLevelType w:val="multilevel"/>
    <w:tmpl w:val="D76A9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1B5C3B"/>
    <w:multiLevelType w:val="multilevel"/>
    <w:tmpl w:val="06D20E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950F9E"/>
    <w:multiLevelType w:val="multilevel"/>
    <w:tmpl w:val="B8E48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12"/>
    <w:rsid w:val="00362324"/>
    <w:rsid w:val="003D3569"/>
    <w:rsid w:val="004A7148"/>
    <w:rsid w:val="009A1FFC"/>
    <w:rsid w:val="00C75C77"/>
    <w:rsid w:val="00D0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81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5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81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5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00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9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2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56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21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3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07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70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61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550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161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877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4356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43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9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3984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325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922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3083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CF88F-20AA-4A57-A81D-F3E05E17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2020-04-12T15:45:00Z</dcterms:created>
  <dcterms:modified xsi:type="dcterms:W3CDTF">2020-04-12T16:27:00Z</dcterms:modified>
</cp:coreProperties>
</file>